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97FE" w14:textId="77777777" w:rsidR="006645AC" w:rsidRPr="006645AC" w:rsidRDefault="006645AC" w:rsidP="0066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</w:pPr>
      <w:r w:rsidRPr="006645AC">
        <w:rPr>
          <w:rFonts w:ascii="Times New Roman,Bold" w:hAnsi="Times New Roman,Bold" w:cs="Times New Roman,Bold"/>
          <w:b/>
          <w:bCs/>
          <w:color w:val="000000"/>
          <w:sz w:val="24"/>
          <w:szCs w:val="24"/>
          <w:u w:val="single"/>
        </w:rPr>
        <w:t>ФОРМА ЗАПРОСА</w:t>
      </w:r>
    </w:p>
    <w:p w14:paraId="172D8646" w14:textId="2BA950B8" w:rsidR="006645AC" w:rsidRDefault="006645AC" w:rsidP="0066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«Изучение, стандартизация и доработка образовательных продуктов, направленных на развитие предпринимательских компетенций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основных целевых групп федерального проекта «Популяризация предпринимательства», в том числе действующих, начинающих</w:t>
      </w:r>
    </w:p>
    <w:p w14:paraId="4884FC0D" w14:textId="198A69CE" w:rsidR="006645AC" w:rsidRDefault="006645AC" w:rsidP="0066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предпринимателей и лиц, планирующих создание собственного бизнеса»</w:t>
      </w:r>
    </w:p>
    <w:p w14:paraId="6E09B7D5" w14:textId="77777777" w:rsidR="006645AC" w:rsidRDefault="006645AC" w:rsidP="0066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669A6" w14:textId="77777777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00000"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color w:val="000000"/>
          <w:sz w:val="24"/>
          <w:szCs w:val="24"/>
        </w:rPr>
        <w:t>По вопросам заполнения формы Вы можете обращаться к:</w:t>
      </w:r>
    </w:p>
    <w:p w14:paraId="46CFC07F" w14:textId="77777777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00000"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color w:val="000000"/>
          <w:sz w:val="24"/>
          <w:szCs w:val="24"/>
        </w:rPr>
        <w:t>Бойко Дарье Сергеевне, менеджеру проекта</w:t>
      </w:r>
    </w:p>
    <w:p w14:paraId="2B18B502" w14:textId="77777777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00000"/>
          <w:sz w:val="24"/>
          <w:szCs w:val="24"/>
        </w:rPr>
      </w:pPr>
      <w:r>
        <w:rPr>
          <w:rFonts w:ascii="Times New Roman CYR,Bold" w:hAnsi="Times New Roman CYR,Bold" w:cs="Times New Roman CYR,Bold"/>
          <w:b/>
          <w:bCs/>
          <w:color w:val="000000"/>
          <w:sz w:val="24"/>
          <w:szCs w:val="24"/>
        </w:rPr>
        <w:t>8 (495) 995-33-34</w:t>
      </w:r>
    </w:p>
    <w:p w14:paraId="6DE4E4A4" w14:textId="22BF295C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563C2"/>
          <w:sz w:val="24"/>
          <w:szCs w:val="24"/>
        </w:rPr>
      </w:pPr>
      <w:hyperlink r:id="rId4" w:history="1">
        <w:r w:rsidRPr="00655426">
          <w:rPr>
            <w:rStyle w:val="a3"/>
            <w:rFonts w:ascii="Times New Roman CYR,Bold" w:hAnsi="Times New Roman CYR,Bold" w:cs="Times New Roman CYR,Bold"/>
            <w:b/>
            <w:bCs/>
            <w:sz w:val="24"/>
            <w:szCs w:val="24"/>
          </w:rPr>
          <w:t>DBoyko@synergy.ru</w:t>
        </w:r>
      </w:hyperlink>
    </w:p>
    <w:p w14:paraId="40686FFF" w14:textId="1AA270F6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563C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6645AC" w14:paraId="7B268119" w14:textId="77777777" w:rsidTr="006645AC">
        <w:tc>
          <w:tcPr>
            <w:tcW w:w="3397" w:type="dxa"/>
            <w:shd w:val="clear" w:color="auto" w:fill="D9D9D9" w:themeFill="background1" w:themeFillShade="D9"/>
          </w:tcPr>
          <w:p w14:paraId="2745D2E3" w14:textId="1EC31ABC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ФИО контактного лица</w:t>
            </w:r>
          </w:p>
        </w:tc>
        <w:tc>
          <w:tcPr>
            <w:tcW w:w="5948" w:type="dxa"/>
          </w:tcPr>
          <w:p w14:paraId="3CB80863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 CYR,Bold" w:hAnsi="Times New Roman CYR,Bold" w:cs="Times New Roman CYR,Bold"/>
                <w:b/>
                <w:bCs/>
                <w:color w:val="0563C2"/>
                <w:sz w:val="24"/>
                <w:szCs w:val="24"/>
              </w:rPr>
            </w:pPr>
          </w:p>
        </w:tc>
      </w:tr>
      <w:tr w:rsidR="006645AC" w14:paraId="4401150E" w14:textId="77777777" w:rsidTr="006645AC">
        <w:tc>
          <w:tcPr>
            <w:tcW w:w="3397" w:type="dxa"/>
            <w:shd w:val="clear" w:color="auto" w:fill="D9D9D9" w:themeFill="background1" w:themeFillShade="D9"/>
          </w:tcPr>
          <w:p w14:paraId="0F3392B2" w14:textId="190E0A1A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Контактные данные</w:t>
            </w:r>
          </w:p>
        </w:tc>
        <w:tc>
          <w:tcPr>
            <w:tcW w:w="5948" w:type="dxa"/>
          </w:tcPr>
          <w:p w14:paraId="488F7ED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 CYR,Bold" w:hAnsi="Times New Roman CYR,Bold" w:cs="Times New Roman CYR,Bold"/>
                <w:b/>
                <w:bCs/>
                <w:color w:val="0563C2"/>
                <w:sz w:val="24"/>
                <w:szCs w:val="24"/>
              </w:rPr>
            </w:pPr>
          </w:p>
        </w:tc>
      </w:tr>
      <w:tr w:rsidR="006645AC" w14:paraId="6D06A3EE" w14:textId="77777777" w:rsidTr="006645AC">
        <w:tc>
          <w:tcPr>
            <w:tcW w:w="3397" w:type="dxa"/>
            <w:shd w:val="clear" w:color="auto" w:fill="D9D9D9" w:themeFill="background1" w:themeFillShade="D9"/>
          </w:tcPr>
          <w:p w14:paraId="7891A0F6" w14:textId="727E3CF6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моб. тел.</w:t>
            </w:r>
          </w:p>
        </w:tc>
        <w:tc>
          <w:tcPr>
            <w:tcW w:w="5948" w:type="dxa"/>
          </w:tcPr>
          <w:p w14:paraId="05D8E645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 CYR,Bold" w:hAnsi="Times New Roman CYR,Bold" w:cs="Times New Roman CYR,Bold"/>
                <w:b/>
                <w:bCs/>
                <w:color w:val="0563C2"/>
                <w:sz w:val="24"/>
                <w:szCs w:val="24"/>
              </w:rPr>
            </w:pPr>
          </w:p>
        </w:tc>
      </w:tr>
      <w:tr w:rsidR="006645AC" w14:paraId="52612CE0" w14:textId="77777777" w:rsidTr="006645AC">
        <w:tc>
          <w:tcPr>
            <w:tcW w:w="3397" w:type="dxa"/>
            <w:shd w:val="clear" w:color="auto" w:fill="D9D9D9" w:themeFill="background1" w:themeFillShade="D9"/>
          </w:tcPr>
          <w:p w14:paraId="32CBCA83" w14:textId="1593B92F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раб. тел.</w:t>
            </w:r>
          </w:p>
        </w:tc>
        <w:tc>
          <w:tcPr>
            <w:tcW w:w="5948" w:type="dxa"/>
          </w:tcPr>
          <w:p w14:paraId="4F24D08A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 CYR,Bold" w:hAnsi="Times New Roman CYR,Bold" w:cs="Times New Roman CYR,Bold"/>
                <w:b/>
                <w:bCs/>
                <w:color w:val="0563C2"/>
                <w:sz w:val="24"/>
                <w:szCs w:val="24"/>
              </w:rPr>
            </w:pPr>
          </w:p>
        </w:tc>
      </w:tr>
      <w:tr w:rsidR="006645AC" w14:paraId="5333A409" w14:textId="77777777" w:rsidTr="006645AC">
        <w:tc>
          <w:tcPr>
            <w:tcW w:w="3397" w:type="dxa"/>
            <w:shd w:val="clear" w:color="auto" w:fill="D9D9D9" w:themeFill="background1" w:themeFillShade="D9"/>
          </w:tcPr>
          <w:p w14:paraId="7503790B" w14:textId="67BFFCB0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948" w:type="dxa"/>
          </w:tcPr>
          <w:p w14:paraId="21479BE0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 CYR,Bold" w:hAnsi="Times New Roman CYR,Bold" w:cs="Times New Roman CYR,Bold"/>
                <w:b/>
                <w:bCs/>
                <w:color w:val="0563C2"/>
                <w:sz w:val="24"/>
                <w:szCs w:val="24"/>
              </w:rPr>
            </w:pPr>
          </w:p>
        </w:tc>
      </w:tr>
    </w:tbl>
    <w:p w14:paraId="64D44C3B" w14:textId="45671A67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563C2"/>
          <w:sz w:val="24"/>
          <w:szCs w:val="24"/>
        </w:rPr>
      </w:pPr>
    </w:p>
    <w:p w14:paraId="1F6CC021" w14:textId="77777777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,Bold" w:hAnsi="Times New Roman CYR,Bold" w:cs="Times New Roman CYR,Bold"/>
          <w:b/>
          <w:bCs/>
          <w:color w:val="0563C2"/>
          <w:sz w:val="24"/>
          <w:szCs w:val="24"/>
        </w:rPr>
      </w:pPr>
    </w:p>
    <w:p w14:paraId="5A7E99C8" w14:textId="48923096" w:rsidR="006645AC" w:rsidRDefault="006645AC" w:rsidP="0066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Форма для заполнения</w:t>
      </w:r>
    </w:p>
    <w:p w14:paraId="2B5ED112" w14:textId="6F876C90" w:rsidR="006645AC" w:rsidRDefault="006645AC" w:rsidP="00664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45AC" w14:paraId="48D45A6F" w14:textId="77777777" w:rsidTr="006645AC">
        <w:tc>
          <w:tcPr>
            <w:tcW w:w="4672" w:type="dxa"/>
          </w:tcPr>
          <w:p w14:paraId="2CFAFE7E" w14:textId="74B6EA58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Параметры</w:t>
            </w:r>
          </w:p>
        </w:tc>
        <w:tc>
          <w:tcPr>
            <w:tcW w:w="4673" w:type="dxa"/>
          </w:tcPr>
          <w:p w14:paraId="3401EC55" w14:textId="3CB8F291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3"/>
                <w:szCs w:val="23"/>
              </w:rPr>
              <w:t>Данные по программе</w:t>
            </w:r>
          </w:p>
        </w:tc>
      </w:tr>
      <w:tr w:rsidR="006645AC" w14:paraId="444EDE14" w14:textId="77777777" w:rsidTr="006645AC">
        <w:tc>
          <w:tcPr>
            <w:tcW w:w="4672" w:type="dxa"/>
          </w:tcPr>
          <w:p w14:paraId="159E4133" w14:textId="0630590C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 Полное наименование программы</w:t>
            </w:r>
          </w:p>
        </w:tc>
        <w:tc>
          <w:tcPr>
            <w:tcW w:w="4673" w:type="dxa"/>
          </w:tcPr>
          <w:p w14:paraId="7337F214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58FC5603" w14:textId="77777777" w:rsidTr="006645AC">
        <w:tc>
          <w:tcPr>
            <w:tcW w:w="4672" w:type="dxa"/>
          </w:tcPr>
          <w:p w14:paraId="35D51ED6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2. Полное наименование организации, предоставляющей данные о программе (контактные данные: ИНН,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юридический адрес, телефон, эл. почта; номер лицензии на право ведения образовательной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 приложением лицензии (при наличии))</w:t>
            </w:r>
          </w:p>
          <w:p w14:paraId="20AA8600" w14:textId="032ECF58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48E37495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14A58065" w14:textId="77777777" w:rsidTr="006645AC">
        <w:tc>
          <w:tcPr>
            <w:tcW w:w="4672" w:type="dxa"/>
          </w:tcPr>
          <w:p w14:paraId="2391C124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Год запуска программы</w:t>
            </w:r>
          </w:p>
          <w:p w14:paraId="637CA1C8" w14:textId="4C0CD69A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3F5756B0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0B4911CF" w14:textId="77777777" w:rsidTr="006645AC">
        <w:tc>
          <w:tcPr>
            <w:tcW w:w="4672" w:type="dxa"/>
          </w:tcPr>
          <w:p w14:paraId="2B62B588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 Источники информации о программе (официальный сайт, ссылка на группу в социальных сетях,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документы, иное)</w:t>
            </w:r>
          </w:p>
          <w:p w14:paraId="2C3B7018" w14:textId="29AB4AD6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7F48148B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7743E220" w14:textId="77777777" w:rsidTr="006645AC">
        <w:tc>
          <w:tcPr>
            <w:tcW w:w="4672" w:type="dxa"/>
          </w:tcPr>
          <w:p w14:paraId="5D0F30F5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 Заказчик(и) (покупатель(и)) программы – государственные и негосударственные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организации (номера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договоров)</w:t>
            </w:r>
          </w:p>
          <w:p w14:paraId="63980E36" w14:textId="04DAE851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5B661BC3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71047537" w14:textId="77777777" w:rsidTr="006645AC">
        <w:tc>
          <w:tcPr>
            <w:tcW w:w="4672" w:type="dxa"/>
          </w:tcPr>
          <w:p w14:paraId="63820404" w14:textId="50534923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6. Укажите организацию инфраструктуры поддержки субъектов малого и среднего предпринимательства,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базе которой ранее была реализована данная программа (фонд поддержки предпринимательства,</w:t>
            </w:r>
          </w:p>
          <w:p w14:paraId="4563DFAB" w14:textId="28C9FD03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технопарк, бизнес-инкубатор, центр прототипирования и промышленного дизайна, центр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коммерциализации технологий и иные организации инфраструктуры в соответствии со статьей 15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Федерального закона от 24.07.2007 № 209-ФЗ «О развитии малого и среднего предпринимательства в</w:t>
            </w:r>
          </w:p>
          <w:p w14:paraId="72270AE4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Российской Федерации»)</w:t>
            </w:r>
          </w:p>
          <w:p w14:paraId="0246E11C" w14:textId="2AD6166D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7436AFD5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6F6E395B" w14:textId="77777777" w:rsidTr="006645AC">
        <w:tc>
          <w:tcPr>
            <w:tcW w:w="4672" w:type="dxa"/>
          </w:tcPr>
          <w:p w14:paraId="59265E85" w14:textId="6C073080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7. Укажите партнеров, участвующих в реализации программы, из числа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общественных объединений</w:t>
            </w:r>
          </w:p>
          <w:p w14:paraId="64E63A4A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поддержки предпринимательства</w:t>
            </w:r>
          </w:p>
          <w:p w14:paraId="5311B30B" w14:textId="5ED9CEFA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690E94C5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640FD7FC" w14:textId="77777777" w:rsidTr="006645AC">
        <w:tc>
          <w:tcPr>
            <w:tcW w:w="4672" w:type="dxa"/>
          </w:tcPr>
          <w:p w14:paraId="7A3B0BEA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Укажите перечень наград (премий, рекомендаций или других отличительных признаков), которыми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отмечена программа</w:t>
            </w:r>
          </w:p>
          <w:p w14:paraId="729B588F" w14:textId="6F57112E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4CA15392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7D24CEA7" w14:textId="77777777" w:rsidTr="006645AC">
        <w:tc>
          <w:tcPr>
            <w:tcW w:w="4672" w:type="dxa"/>
          </w:tcPr>
          <w:p w14:paraId="380E123B" w14:textId="56EE3DBC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9. Целевая(ые) группа(ы), на которую(ые) ориентирована программа (оставить из списка необходимое или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вписать иное)</w:t>
            </w:r>
          </w:p>
        </w:tc>
        <w:tc>
          <w:tcPr>
            <w:tcW w:w="4673" w:type="dxa"/>
          </w:tcPr>
          <w:p w14:paraId="658716CF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Действующие предприниматели</w:t>
            </w:r>
          </w:p>
          <w:p w14:paraId="0A82DDDE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Школьники в возрасте 10-14 лет</w:t>
            </w:r>
          </w:p>
          <w:p w14:paraId="598638E1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Молодые люди в возрасте 14-30 лет, в</w:t>
            </w:r>
          </w:p>
          <w:p w14:paraId="0D410887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том числе студенты</w:t>
            </w:r>
          </w:p>
          <w:p w14:paraId="12F0CF07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Женщины</w:t>
            </w:r>
          </w:p>
          <w:p w14:paraId="3B430AEC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Военнослужащие, уволенные в запас</w:t>
            </w:r>
          </w:p>
          <w:p w14:paraId="1606CF3C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Лица старше 45 лет</w:t>
            </w:r>
          </w:p>
          <w:p w14:paraId="1E48FFEC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Безработные граждане;</w:t>
            </w:r>
          </w:p>
          <w:p w14:paraId="718ED361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Граждане, имеющие инвалидность по</w:t>
            </w:r>
          </w:p>
          <w:p w14:paraId="0F50177E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состоянию здоровья</w:t>
            </w:r>
          </w:p>
          <w:p w14:paraId="0EA1FBF1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Выпускники и воспитанники детских</w:t>
            </w:r>
          </w:p>
          <w:p w14:paraId="774B04BE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домов</w:t>
            </w:r>
          </w:p>
          <w:p w14:paraId="6DCD8F8C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Symbol" w:hAnsi="Symbol" w:cs="Symbol"/>
                <w:color w:val="000000"/>
                <w:sz w:val="23"/>
                <w:szCs w:val="23"/>
              </w:rPr>
              <w:t></w:t>
            </w:r>
            <w:r>
              <w:rPr>
                <w:rFonts w:ascii="Symbol" w:hAnsi="Symbol" w:cs="Symbol"/>
                <w:color w:val="00000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Иные категории (указать) ____</w:t>
            </w:r>
          </w:p>
          <w:p w14:paraId="0EDE31AF" w14:textId="6C395061" w:rsidR="006645AC" w:rsidRP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78F30D7B" w14:textId="77777777" w:rsidTr="006645AC">
        <w:tc>
          <w:tcPr>
            <w:tcW w:w="4672" w:type="dxa"/>
          </w:tcPr>
          <w:p w14:paraId="6407284B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 Стоимость участия в программе для 1 участника</w:t>
            </w:r>
          </w:p>
          <w:p w14:paraId="0818D2D5" w14:textId="46451A1A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3B5CFA17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7E42E53A" w14:textId="77777777" w:rsidTr="006645AC">
        <w:tc>
          <w:tcPr>
            <w:tcW w:w="4672" w:type="dxa"/>
          </w:tcPr>
          <w:p w14:paraId="39430185" w14:textId="7CFF03FD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 Перечень тренеров (преподавателей) с указанием ФИО и сферы компетенции, обучающих по программе,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последние 3 года</w:t>
            </w:r>
          </w:p>
          <w:p w14:paraId="1F5932AE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3AC96D34" w14:textId="04246AF8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 год:</w:t>
            </w:r>
          </w:p>
          <w:p w14:paraId="04285D53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C6F3F9A" w14:textId="1B90F998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 год:</w:t>
            </w:r>
          </w:p>
          <w:p w14:paraId="23C3F7CA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2E7DD60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2016 год:</w:t>
            </w:r>
          </w:p>
          <w:p w14:paraId="3BF9EE97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45AC" w14:paraId="05E7CEB1" w14:textId="77777777" w:rsidTr="006645AC">
        <w:tc>
          <w:tcPr>
            <w:tcW w:w="4672" w:type="dxa"/>
          </w:tcPr>
          <w:p w14:paraId="184C4164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11.1. Общая характеристика преподавательского состава программы (опыт профессиональной деятельности,</w:t>
            </w:r>
          </w:p>
          <w:p w14:paraId="715D91FE" w14:textId="565EE55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педагогический стаж, уровень образования, региональная и межрегиональная мобильность, наличие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иных значимых характеристик)</w:t>
            </w:r>
          </w:p>
          <w:p w14:paraId="682BCFF9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73D678DE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45227951" w14:textId="77777777" w:rsidTr="006645AC">
        <w:tc>
          <w:tcPr>
            <w:tcW w:w="4672" w:type="dxa"/>
          </w:tcPr>
          <w:p w14:paraId="3D04D0F7" w14:textId="71B3D5A4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 Укажите, какую долю 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преподавательском составе программы составляют действующие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предприниматели или эксперты, имеющие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предпринимательский опыт</w:t>
            </w:r>
          </w:p>
          <w:p w14:paraId="28F12176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459D787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4AA56228" w14:textId="77777777" w:rsidTr="006645AC">
        <w:tc>
          <w:tcPr>
            <w:tcW w:w="4672" w:type="dxa"/>
          </w:tcPr>
          <w:p w14:paraId="5D07AA3A" w14:textId="30CB5860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13. Укажите перечень субъектов Российской Федерации (в том числе муниципальных образований), на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территории которых была реализована программа, за последние 3 года</w:t>
            </w:r>
          </w:p>
          <w:p w14:paraId="5694F257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5238D29A" w14:textId="6F1C7305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 год:</w:t>
            </w:r>
          </w:p>
          <w:p w14:paraId="31758406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8F44126" w14:textId="0456A1BD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 год:</w:t>
            </w:r>
          </w:p>
          <w:p w14:paraId="0A87950C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D743B86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2016 год:</w:t>
            </w:r>
          </w:p>
          <w:p w14:paraId="2B21CC3F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1DC870DE" w14:textId="77777777" w:rsidTr="006645AC">
        <w:tc>
          <w:tcPr>
            <w:tcW w:w="4672" w:type="dxa"/>
          </w:tcPr>
          <w:p w14:paraId="375E03BF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14. Укажите, имеется ли опыт масштабирования данной программы за пределы РФ и экспорта в страны</w:t>
            </w:r>
          </w:p>
          <w:p w14:paraId="2CC28477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СНГ, ЕАЭС, ШОС, Таможенного союза, с приложением подтверждающих документов</w:t>
            </w:r>
          </w:p>
          <w:p w14:paraId="45B3672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0E884B96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1C2166FE" w14:textId="77777777" w:rsidTr="006645AC">
        <w:tc>
          <w:tcPr>
            <w:tcW w:w="4672" w:type="dxa"/>
          </w:tcPr>
          <w:p w14:paraId="658FE488" w14:textId="7BEDA1E6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 Укажите количество участников программы (в разрезе субъектов Российской Федерации, в том числе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муниципальных образований), за последние 3 года</w:t>
            </w:r>
          </w:p>
          <w:p w14:paraId="2D9EB10B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59BF79FF" w14:textId="54063739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2018 год:</w:t>
            </w:r>
          </w:p>
          <w:p w14:paraId="0D8156DC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1B81D15" w14:textId="35EDDE89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2017 год:</w:t>
            </w:r>
          </w:p>
          <w:p w14:paraId="017EF27C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F406241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2016 год:</w:t>
            </w:r>
          </w:p>
          <w:p w14:paraId="3BFAB5E8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29FE347F" w14:textId="77777777" w:rsidTr="006645AC">
        <w:tc>
          <w:tcPr>
            <w:tcW w:w="4672" w:type="dxa"/>
          </w:tcPr>
          <w:p w14:paraId="35CE6A5A" w14:textId="5A84252B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 Проводится ли входная оценка уровня подготовки обучающихся по программе? Приложите образцы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контрольно-измерительных материалов (при наличии, направляется прикрепленным файлом к Форме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запроса в виде Приложения № 1).</w:t>
            </w:r>
          </w:p>
          <w:p w14:paraId="4878CC5B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5D448DBB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22FC527E" w14:textId="77777777" w:rsidTr="006645AC">
        <w:tc>
          <w:tcPr>
            <w:tcW w:w="4672" w:type="dxa"/>
          </w:tcPr>
          <w:p w14:paraId="7E500FB5" w14:textId="432D06F0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 Проводится ли итоговая оценка уровня подготовки обучающихся по программе? Укажите методики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оценки результатов обучения, приложите образцы контрольно-измерительных материалов (при наличии,</w:t>
            </w:r>
          </w:p>
          <w:p w14:paraId="60778FBC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направляется прикрепленным файлом к Форме запроса в виде Приложения № 2).</w:t>
            </w:r>
          </w:p>
          <w:p w14:paraId="1830C5C1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221F39E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44A00CBB" w14:textId="77777777" w:rsidTr="006645AC">
        <w:tc>
          <w:tcPr>
            <w:tcW w:w="4672" w:type="dxa"/>
          </w:tcPr>
          <w:p w14:paraId="322FAEDA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18. Объем часов программы (ак. часов)</w:t>
            </w:r>
          </w:p>
          <w:p w14:paraId="44F578E0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182AFFB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1C958543" w14:textId="77777777" w:rsidTr="006645AC">
        <w:tc>
          <w:tcPr>
            <w:tcW w:w="4672" w:type="dxa"/>
          </w:tcPr>
          <w:p w14:paraId="571E35DC" w14:textId="7EB26E99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19. Вид документа, выдаваемый по итогам окончания программы (диплом о профессиональной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переподготовке, удостоверение о повышении квалификации в соответствии с Федеральным законом от</w:t>
            </w:r>
          </w:p>
          <w:p w14:paraId="3D052D10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29.12.2012 № 273-ФЗ «Об образовании в Российской Федерации», или иной документ)</w:t>
            </w:r>
          </w:p>
          <w:p w14:paraId="4B153D3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08D98A26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3E14AA88" w14:textId="77777777" w:rsidTr="006645AC">
        <w:tc>
          <w:tcPr>
            <w:tcW w:w="4672" w:type="dxa"/>
          </w:tcPr>
          <w:p w14:paraId="13992D66" w14:textId="26DB0378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 Укажите предусмотрено ли поощрение участников (выпускников) программы, завершивших обучение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(стажировка, грант, специальные бонусы, иное)</w:t>
            </w:r>
          </w:p>
          <w:p w14:paraId="2F260A52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6166C15B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645AC" w14:paraId="5BA3EFEC" w14:textId="77777777" w:rsidTr="006645AC">
        <w:tc>
          <w:tcPr>
            <w:tcW w:w="4672" w:type="dxa"/>
          </w:tcPr>
          <w:p w14:paraId="51D74763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21.1. Укажите долю зарегистрированных субъектов малого и среднего предпринимательства по результатам</w:t>
            </w:r>
          </w:p>
          <w:p w14:paraId="39B48D5F" w14:textId="4722409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освоения слушателями программы от общего числа всех слушателей программы (заполняется, если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целевая аудитория программы не является действующими предпринимателями)</w:t>
            </w:r>
          </w:p>
          <w:p w14:paraId="6760E21F" w14:textId="77777777" w:rsidR="006645AC" w:rsidRDefault="006645AC" w:rsidP="00664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0ACFA970" w14:textId="77777777" w:rsidR="006645AC" w:rsidRDefault="006645AC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7E3268F5" w14:textId="77777777" w:rsidTr="006645AC">
        <w:tc>
          <w:tcPr>
            <w:tcW w:w="4672" w:type="dxa"/>
          </w:tcPr>
          <w:p w14:paraId="736120A6" w14:textId="590236D6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21.2. Укажите долю действующих предпринимателей – участников программы,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показавших по результатам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её освоения качественный или количественный рост бизнеса (заполняется, если целевая аудитория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является действующими предпринимателями)</w:t>
            </w:r>
          </w:p>
          <w:p w14:paraId="11275964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2D9D14C4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5F0D0E4A" w14:textId="77777777" w:rsidTr="006645AC">
        <w:tc>
          <w:tcPr>
            <w:tcW w:w="4672" w:type="dxa"/>
          </w:tcPr>
          <w:p w14:paraId="7840B923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 Перечислите положительные отзывы (рекомендательные письма) участников программы</w:t>
            </w:r>
          </w:p>
          <w:p w14:paraId="6EF18353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4247FEF6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75E603DD" w14:textId="77777777" w:rsidTr="006645AC">
        <w:tc>
          <w:tcPr>
            <w:tcW w:w="4672" w:type="dxa"/>
          </w:tcPr>
          <w:p w14:paraId="5EE9A172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23. Краткое описание программы (аннотация)</w:t>
            </w:r>
          </w:p>
          <w:p w14:paraId="12EA0E71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3838CB8F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68D9D582" w14:textId="77777777" w:rsidTr="006645AC">
        <w:tc>
          <w:tcPr>
            <w:tcW w:w="4672" w:type="dxa"/>
          </w:tcPr>
          <w:p w14:paraId="09FB85EA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 Цель и задачи программы</w:t>
            </w:r>
          </w:p>
          <w:p w14:paraId="142F2A1A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706EE1D0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36C43719" w14:textId="77777777" w:rsidTr="006645AC">
        <w:tc>
          <w:tcPr>
            <w:tcW w:w="4672" w:type="dxa"/>
          </w:tcPr>
          <w:p w14:paraId="0B067125" w14:textId="281D9DCF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 Тематический план программы и краткое содержание тем (направляется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прикрепленным файлом 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Форме запроса в виде Приложения № 3)</w:t>
            </w:r>
          </w:p>
          <w:p w14:paraId="07E0BA44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5356749B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1505A182" w14:textId="77777777" w:rsidTr="006645AC">
        <w:tc>
          <w:tcPr>
            <w:tcW w:w="4672" w:type="dxa"/>
          </w:tcPr>
          <w:p w14:paraId="6E217BD8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26. Перечислите компетенции, которые формируются в процессе освоения данной программы</w:t>
            </w:r>
          </w:p>
          <w:p w14:paraId="20829D4A" w14:textId="24230271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4DD8E63D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3B4B4439" w14:textId="77777777" w:rsidTr="006645AC">
        <w:tc>
          <w:tcPr>
            <w:tcW w:w="4672" w:type="dxa"/>
          </w:tcPr>
          <w:p w14:paraId="4EE9F2B5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27. Укажите перечень учебно-методических материалов, используемых при обучении на данной программе</w:t>
            </w:r>
          </w:p>
          <w:p w14:paraId="0010EB64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(направляется прикрепленным файлом к Форме запроса в виде Приложения № 4)</w:t>
            </w:r>
          </w:p>
          <w:p w14:paraId="54488A35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7DEAFF26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0D35B11D" w14:textId="77777777" w:rsidTr="006645AC">
        <w:tc>
          <w:tcPr>
            <w:tcW w:w="4672" w:type="dxa"/>
          </w:tcPr>
          <w:p w14:paraId="2C12ECC8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 Укажите перечень образовательных методик, используемых в ходе реализации программы</w:t>
            </w:r>
          </w:p>
          <w:p w14:paraId="51851C71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7AA0FDCE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71CE7FA3" w14:textId="77777777" w:rsidTr="006645AC">
        <w:tc>
          <w:tcPr>
            <w:tcW w:w="4672" w:type="dxa"/>
          </w:tcPr>
          <w:p w14:paraId="7998AAD6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 Укажите перечень материалов для самостоятельного освоения практической части программы</w:t>
            </w:r>
          </w:p>
          <w:p w14:paraId="5FD860F4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0B0C4C0F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376C049B" w14:textId="77777777" w:rsidTr="006645AC">
        <w:tc>
          <w:tcPr>
            <w:tcW w:w="4672" w:type="dxa"/>
          </w:tcPr>
          <w:p w14:paraId="679A1F18" w14:textId="27764C60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30. Укажите долю часов, отведенных на отработку практических навыков в общем объеме часов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программы</w:t>
            </w:r>
          </w:p>
          <w:p w14:paraId="1A038628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143E5C6A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32F91C9F" w14:textId="77777777" w:rsidTr="006645AC">
        <w:tc>
          <w:tcPr>
            <w:tcW w:w="4672" w:type="dxa"/>
          </w:tcPr>
          <w:p w14:paraId="5F87B2F7" w14:textId="658C0976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31. Укажите перечень форматов обучения, используемых в ходе реализации программы (совмещение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очного, дистанционного или иных форматов обучения)</w:t>
            </w:r>
          </w:p>
          <w:p w14:paraId="45F98DB1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11BDA1E9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A6411" w14:paraId="02BE3F44" w14:textId="77777777" w:rsidTr="006645AC">
        <w:tc>
          <w:tcPr>
            <w:tcW w:w="4672" w:type="dxa"/>
          </w:tcPr>
          <w:p w14:paraId="2B53E5C7" w14:textId="16D25DE1" w:rsidR="00EA6411" w:rsidRDefault="00EA6411" w:rsidP="00EA6411"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32. Укажите перечень требований к преподавательскому составу, предъявляемые владельцем программы</w:t>
            </w:r>
            <w:bookmarkStart w:id="0" w:name="_GoBack"/>
            <w:bookmarkEnd w:id="0"/>
          </w:p>
          <w:p w14:paraId="19CBC35A" w14:textId="77777777" w:rsidR="00EA6411" w:rsidRDefault="00EA6411" w:rsidP="00EA64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673" w:type="dxa"/>
          </w:tcPr>
          <w:p w14:paraId="39120107" w14:textId="77777777" w:rsidR="00EA6411" w:rsidRDefault="00EA6411" w:rsidP="006645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6543E7" w14:textId="3B20E3BE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3"/>
          <w:szCs w:val="23"/>
        </w:rPr>
      </w:pPr>
    </w:p>
    <w:p w14:paraId="478BF994" w14:textId="7AF1486F" w:rsidR="006645AC" w:rsidRDefault="006645AC" w:rsidP="00664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6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,Bold">
    <w:altName w:val="Times New Roman CYR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C6"/>
    <w:rsid w:val="006645AC"/>
    <w:rsid w:val="00825AC6"/>
    <w:rsid w:val="00EA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C5F"/>
  <w15:chartTrackingRefBased/>
  <w15:docId w15:val="{96D01603-756B-4264-B435-FD30FC9B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5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45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6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oyko@syner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2019-07-10T12:38:00Z</dcterms:created>
  <dcterms:modified xsi:type="dcterms:W3CDTF">2019-07-10T12:56:00Z</dcterms:modified>
</cp:coreProperties>
</file>